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8804D" w14:textId="728824B4" w:rsidR="00566751" w:rsidRPr="00566751" w:rsidRDefault="00566751" w:rsidP="009063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lv-LV"/>
        </w:rPr>
      </w:pPr>
      <w:r w:rsidRPr="0056675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   </w:t>
      </w:r>
      <w:bookmarkStart w:id="0" w:name="_GoBack"/>
      <w:bookmarkEnd w:id="0"/>
      <w:r w:rsidRPr="00566751">
        <w:rPr>
          <w:rFonts w:ascii="Times New Roman" w:eastAsia="Times New Roman" w:hAnsi="Times New Roman" w:cs="Times New Roman"/>
          <w:bCs/>
          <w:lang w:eastAsia="lv-LV"/>
        </w:rPr>
        <w:t>Apstiprinu:</w:t>
      </w:r>
    </w:p>
    <w:p w14:paraId="11963E96" w14:textId="03EE07E1" w:rsidR="00566751" w:rsidRPr="00566751" w:rsidRDefault="00566751" w:rsidP="005667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lv-LV"/>
        </w:rPr>
      </w:pPr>
      <w:proofErr w:type="spellStart"/>
      <w:r w:rsidRPr="00566751">
        <w:rPr>
          <w:rFonts w:ascii="Times New Roman" w:eastAsia="Times New Roman" w:hAnsi="Times New Roman" w:cs="Times New Roman"/>
          <w:bCs/>
          <w:lang w:eastAsia="lv-LV"/>
        </w:rPr>
        <w:t>Dz.Žindiga</w:t>
      </w:r>
      <w:proofErr w:type="spellEnd"/>
      <w:r w:rsidRPr="00566751">
        <w:rPr>
          <w:rFonts w:ascii="Times New Roman" w:eastAsia="Times New Roman" w:hAnsi="Times New Roman" w:cs="Times New Roman"/>
          <w:bCs/>
          <w:lang w:eastAsia="lv-LV"/>
        </w:rPr>
        <w:t>, Ogres novada sporta centrs</w:t>
      </w:r>
    </w:p>
    <w:p w14:paraId="3D2EBD73" w14:textId="77777777" w:rsidR="00566751" w:rsidRDefault="00566751" w:rsidP="0090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33F8473" w14:textId="6E370C50" w:rsidR="006C00E9" w:rsidRPr="0090639A" w:rsidRDefault="0090639A" w:rsidP="0090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="00633C57" w:rsidRPr="0090639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Madlienas</w:t>
      </w:r>
      <w:r w:rsidR="00DC3B00" w:rsidRPr="0090639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veselības apļi</w:t>
      </w:r>
      <w:r w:rsidRPr="0090639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” </w:t>
      </w:r>
      <w:r w:rsidR="00DC3B00" w:rsidRPr="0090639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20</w:t>
      </w:r>
      <w:r w:rsidR="00E660B6" w:rsidRPr="0090639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</w:t>
      </w:r>
      <w:r w:rsidR="002062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</w:t>
      </w:r>
    </w:p>
    <w:p w14:paraId="52029A76" w14:textId="77777777" w:rsidR="006C00E9" w:rsidRPr="006C00E9" w:rsidRDefault="006C00E9" w:rsidP="006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8EC87F8" w14:textId="655E2AE5" w:rsidR="006C00E9" w:rsidRPr="0090639A" w:rsidRDefault="0090639A" w:rsidP="0090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NOLIKUMS</w:t>
      </w:r>
    </w:p>
    <w:p w14:paraId="5FDCD357" w14:textId="77777777" w:rsidR="0090639A" w:rsidRPr="0090639A" w:rsidRDefault="0090639A" w:rsidP="00906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5290C89" w14:textId="77777777" w:rsidR="006C00E9" w:rsidRPr="0090639A" w:rsidRDefault="006C00E9" w:rsidP="006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1.SACENSĪBU MĒRĶIS UN UZDEVUMS:</w:t>
      </w:r>
    </w:p>
    <w:p w14:paraId="02D2BCA3" w14:textId="77777777" w:rsidR="006C00E9" w:rsidRPr="0090639A" w:rsidRDefault="006C00E9" w:rsidP="006C0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Popularizēt skriešanu kā vienu no vieglatlētikas pamatdisciplīnām;</w:t>
      </w:r>
    </w:p>
    <w:p w14:paraId="699B7D06" w14:textId="77777777" w:rsidR="006C00E9" w:rsidRPr="0090639A" w:rsidRDefault="006C00E9" w:rsidP="006C0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Popularizēt veselīgu dzīves veidu;</w:t>
      </w:r>
    </w:p>
    <w:p w14:paraId="0D1837C9" w14:textId="063E3B15" w:rsidR="006C00E9" w:rsidRPr="0090639A" w:rsidRDefault="00022B72" w:rsidP="006C0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_Hlk75789217"/>
      <w:r w:rsidRPr="0090639A">
        <w:rPr>
          <w:rFonts w:ascii="Times New Roman" w:hAnsi="Times New Roman" w:cs="Times New Roman"/>
          <w:sz w:val="24"/>
          <w:szCs w:val="24"/>
        </w:rPr>
        <w:t>Noskaidrot Madlienas pagasta un apkārtnes labākos, pacietigākos un izturīgākos veselības skrējējus.</w:t>
      </w:r>
      <w:r w:rsidR="006C00E9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bookmarkEnd w:id="1"/>
    <w:p w14:paraId="094F51C5" w14:textId="77777777" w:rsidR="00022B72" w:rsidRPr="0090639A" w:rsidRDefault="006C00E9" w:rsidP="006C00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90639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2.SACENSĪBU VIETA UN LAIKS:</w:t>
      </w:r>
    </w:p>
    <w:p w14:paraId="098BF8A8" w14:textId="65E47AFE" w:rsidR="00022B72" w:rsidRPr="0090639A" w:rsidRDefault="006C00E9" w:rsidP="006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022B72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Skrējiena laiks piektdienās  plkst. 19:00 – 19:30</w:t>
      </w:r>
    </w:p>
    <w:p w14:paraId="33D3ED84" w14:textId="77777777" w:rsidR="00022B72" w:rsidRPr="0090639A" w:rsidRDefault="00022B72" w:rsidP="006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970"/>
      </w:tblGrid>
      <w:tr w:rsidR="00022B72" w:rsidRPr="0090639A" w14:paraId="275A1B9B" w14:textId="77777777" w:rsidTr="005809A2">
        <w:tc>
          <w:tcPr>
            <w:tcW w:w="2308" w:type="dxa"/>
            <w:shd w:val="clear" w:color="auto" w:fill="auto"/>
          </w:tcPr>
          <w:p w14:paraId="59CF01A6" w14:textId="77777777" w:rsidR="00022B72" w:rsidRPr="0090639A" w:rsidRDefault="00022B72" w:rsidP="005809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39A">
              <w:rPr>
                <w:rFonts w:ascii="Times New Roman" w:hAnsi="Times New Roman" w:cs="Times New Roman"/>
                <w:b/>
                <w:sz w:val="24"/>
                <w:szCs w:val="24"/>
              </w:rPr>
              <w:t>mēnesis</w:t>
            </w:r>
          </w:p>
        </w:tc>
        <w:tc>
          <w:tcPr>
            <w:tcW w:w="2970" w:type="dxa"/>
            <w:shd w:val="clear" w:color="auto" w:fill="auto"/>
          </w:tcPr>
          <w:p w14:paraId="757F151E" w14:textId="77777777" w:rsidR="00022B72" w:rsidRPr="0090639A" w:rsidRDefault="00022B72" w:rsidP="005809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39A">
              <w:rPr>
                <w:rFonts w:ascii="Times New Roman" w:hAnsi="Times New Roman" w:cs="Times New Roman"/>
                <w:b/>
                <w:sz w:val="24"/>
                <w:szCs w:val="24"/>
              </w:rPr>
              <w:t>skrējienu datumi</w:t>
            </w:r>
          </w:p>
        </w:tc>
      </w:tr>
      <w:tr w:rsidR="00022B72" w:rsidRPr="0090639A" w14:paraId="59D5C9D5" w14:textId="77777777" w:rsidTr="005809A2">
        <w:tc>
          <w:tcPr>
            <w:tcW w:w="2308" w:type="dxa"/>
            <w:shd w:val="clear" w:color="auto" w:fill="auto"/>
          </w:tcPr>
          <w:p w14:paraId="46E1DEF4" w14:textId="77777777" w:rsidR="00022B72" w:rsidRPr="0090639A" w:rsidRDefault="00022B72" w:rsidP="00580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9A">
              <w:rPr>
                <w:rFonts w:ascii="Times New Roman" w:hAnsi="Times New Roman" w:cs="Times New Roman"/>
                <w:sz w:val="24"/>
                <w:szCs w:val="24"/>
              </w:rPr>
              <w:t>jūlijs</w:t>
            </w:r>
          </w:p>
        </w:tc>
        <w:tc>
          <w:tcPr>
            <w:tcW w:w="2970" w:type="dxa"/>
            <w:shd w:val="clear" w:color="auto" w:fill="auto"/>
          </w:tcPr>
          <w:p w14:paraId="623301B8" w14:textId="65B676D9" w:rsidR="00022B72" w:rsidRPr="0090639A" w:rsidRDefault="00022B72" w:rsidP="00580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9A">
              <w:rPr>
                <w:rFonts w:ascii="Times New Roman" w:hAnsi="Times New Roman" w:cs="Times New Roman"/>
                <w:sz w:val="24"/>
                <w:szCs w:val="24"/>
              </w:rPr>
              <w:t>2., 9., 16., 23., 30.</w:t>
            </w:r>
          </w:p>
        </w:tc>
      </w:tr>
      <w:tr w:rsidR="00022B72" w:rsidRPr="0090639A" w14:paraId="12C08480" w14:textId="77777777" w:rsidTr="005809A2">
        <w:tc>
          <w:tcPr>
            <w:tcW w:w="2308" w:type="dxa"/>
            <w:shd w:val="clear" w:color="auto" w:fill="auto"/>
          </w:tcPr>
          <w:p w14:paraId="79ACCFFC" w14:textId="77777777" w:rsidR="00022B72" w:rsidRPr="0090639A" w:rsidRDefault="00022B72" w:rsidP="00580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9A">
              <w:rPr>
                <w:rFonts w:ascii="Times New Roman" w:hAnsi="Times New Roman" w:cs="Times New Roman"/>
                <w:sz w:val="24"/>
                <w:szCs w:val="24"/>
              </w:rPr>
              <w:t>augusts</w:t>
            </w:r>
          </w:p>
        </w:tc>
        <w:tc>
          <w:tcPr>
            <w:tcW w:w="2970" w:type="dxa"/>
            <w:shd w:val="clear" w:color="auto" w:fill="auto"/>
          </w:tcPr>
          <w:p w14:paraId="75B3EE0E" w14:textId="08BD319F" w:rsidR="00022B72" w:rsidRPr="0090639A" w:rsidRDefault="00022B72" w:rsidP="00580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9A">
              <w:rPr>
                <w:rFonts w:ascii="Times New Roman" w:hAnsi="Times New Roman" w:cs="Times New Roman"/>
                <w:sz w:val="24"/>
                <w:szCs w:val="24"/>
              </w:rPr>
              <w:t>6., 13., 20., 27.</w:t>
            </w:r>
          </w:p>
        </w:tc>
      </w:tr>
      <w:tr w:rsidR="00022B72" w:rsidRPr="0090639A" w14:paraId="493924E3" w14:textId="77777777" w:rsidTr="005809A2">
        <w:tc>
          <w:tcPr>
            <w:tcW w:w="2308" w:type="dxa"/>
            <w:shd w:val="clear" w:color="auto" w:fill="auto"/>
          </w:tcPr>
          <w:p w14:paraId="7EA7EE40" w14:textId="77777777" w:rsidR="00022B72" w:rsidRPr="0090639A" w:rsidRDefault="00022B72" w:rsidP="00580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9A">
              <w:rPr>
                <w:rFonts w:ascii="Times New Roman" w:hAnsi="Times New Roman" w:cs="Times New Roman"/>
                <w:sz w:val="24"/>
                <w:szCs w:val="24"/>
              </w:rPr>
              <w:t>septembris</w:t>
            </w:r>
          </w:p>
        </w:tc>
        <w:tc>
          <w:tcPr>
            <w:tcW w:w="2970" w:type="dxa"/>
            <w:shd w:val="clear" w:color="auto" w:fill="auto"/>
          </w:tcPr>
          <w:p w14:paraId="0B6BFF98" w14:textId="2DD74F9B" w:rsidR="00022B72" w:rsidRPr="0090639A" w:rsidRDefault="00022B72" w:rsidP="005809A2">
            <w:pPr>
              <w:tabs>
                <w:tab w:val="center" w:pos="1377"/>
                <w:tab w:val="left" w:pos="205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9A">
              <w:rPr>
                <w:rFonts w:ascii="Times New Roman" w:hAnsi="Times New Roman" w:cs="Times New Roman"/>
                <w:sz w:val="24"/>
                <w:szCs w:val="24"/>
              </w:rPr>
              <w:t>3., 10., 17., 24.</w:t>
            </w:r>
          </w:p>
        </w:tc>
      </w:tr>
    </w:tbl>
    <w:p w14:paraId="0D8C763D" w14:textId="5A8D73D1" w:rsidR="00022B72" w:rsidRPr="0090639A" w:rsidRDefault="006C00E9" w:rsidP="00022B72">
      <w:pPr>
        <w:rPr>
          <w:rFonts w:ascii="Times New Roman" w:hAnsi="Times New Roman" w:cs="Times New Roman"/>
          <w:sz w:val="24"/>
          <w:szCs w:val="24"/>
        </w:rPr>
      </w:pP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2B3AB1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22B72" w:rsidRPr="0090639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8747B">
        <w:rPr>
          <w:rFonts w:ascii="Times New Roman" w:hAnsi="Times New Roman" w:cs="Times New Roman"/>
          <w:b/>
          <w:bCs/>
          <w:sz w:val="24"/>
          <w:szCs w:val="24"/>
        </w:rPr>
        <w:t>IETA</w:t>
      </w:r>
      <w:r w:rsidR="00022B72" w:rsidRPr="009063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022B72" w:rsidRPr="0090639A">
        <w:rPr>
          <w:rFonts w:ascii="Times New Roman" w:hAnsi="Times New Roman" w:cs="Times New Roman"/>
          <w:sz w:val="24"/>
          <w:szCs w:val="24"/>
        </w:rPr>
        <w:t>Madlienas vidusskolas stadions</w:t>
      </w:r>
    </w:p>
    <w:p w14:paraId="7520D403" w14:textId="433BD2DD" w:rsidR="006C00E9" w:rsidRPr="0090639A" w:rsidRDefault="006C00E9" w:rsidP="009063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90639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3.SACENSĪBU DALĪBNIEKI: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Sacensībās var piedalīties visi skriet gribētāji.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90639A" w:rsidRPr="0090639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Skrējēji sacentīsies trijās vecuma grupās:</w:t>
      </w:r>
    </w:p>
    <w:p w14:paraId="07726790" w14:textId="385E9980" w:rsidR="006C00E9" w:rsidRPr="0090639A" w:rsidRDefault="00A03963" w:rsidP="006C0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200</w:t>
      </w:r>
      <w:r w:rsidR="00022B72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6C00E9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.g.dz.un jaunāki zēni un meitenes</w:t>
      </w:r>
      <w:r w:rsidR="003F758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FBA527" w14:textId="20338391" w:rsidR="006C00E9" w:rsidRPr="0090639A" w:rsidRDefault="004C48B1" w:rsidP="003F75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200</w:t>
      </w:r>
      <w:r w:rsidR="00022B72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6C00E9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A03963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-200</w:t>
      </w:r>
      <w:r w:rsidR="0090639A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6C00E9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.g.dz. zēni un meitenes</w:t>
      </w:r>
      <w:r w:rsidR="003F758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4315F1B" w14:textId="487A26B6" w:rsidR="00022B72" w:rsidRPr="0090639A" w:rsidRDefault="00A03963" w:rsidP="003F75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200</w:t>
      </w:r>
      <w:r w:rsidR="00224C10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2062E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-196</w:t>
      </w:r>
      <w:r w:rsidR="00224C10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6C00E9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.g.dz. vīrieši un sievietes</w:t>
      </w:r>
      <w:r w:rsidR="003F758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D1A1F5E" w14:textId="77777777" w:rsidR="00022B72" w:rsidRPr="0090639A" w:rsidRDefault="006C00E9" w:rsidP="006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90639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4.SACENSĪBU VADĪBA: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Sacensības orga</w:t>
      </w:r>
      <w:r w:rsidR="00B722D8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nizē Ogres novada sporta centrs</w:t>
      </w:r>
      <w:r w:rsidR="00022B72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D0284A4" w14:textId="15178ECA" w:rsidR="006C00E9" w:rsidRPr="0090639A" w:rsidRDefault="006C00E9" w:rsidP="006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 galvenais tiesnesis</w:t>
      </w:r>
      <w:r w:rsidR="00B722D8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22B72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Guna Brīvule e</w:t>
      </w:r>
      <w:r w:rsidR="00B722D8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-pasts </w:t>
      </w:r>
      <w:hyperlink r:id="rId5" w:history="1">
        <w:r w:rsidR="00022B72" w:rsidRPr="0090639A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gunabrivule18@gmail.com</w:t>
        </w:r>
      </w:hyperlink>
      <w:r w:rsidR="00022B72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, tel. 27704780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 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90639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5.SACENSĪBU PROGRAMMA: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30 minūšu skrējiens, kura laikā jāveic pēc iespējas vairāk pilni apļu stadionā.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(Katrs dalībnieks skrien savu spēju līmenī, skrējienu var beigt arī ātrāk)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 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90639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6.PIETEIKUMI: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Pieteikšanās notiek 15 minūtes pirms skrējiena sākuma.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 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90639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7.VĒRTĒŠANA UN APBALVOŠANA:</w:t>
      </w:r>
    </w:p>
    <w:p w14:paraId="14A76E9C" w14:textId="77777777" w:rsidR="006C00E9" w:rsidRPr="0090639A" w:rsidRDefault="006C00E9" w:rsidP="006C00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Katram dalībniekam tiek skaitīts, cik pilnu apļu noskriets 30 minūšu laikā.</w:t>
      </w:r>
    </w:p>
    <w:p w14:paraId="363F1FF6" w14:textId="77777777" w:rsidR="000D686D" w:rsidRDefault="006C00E9" w:rsidP="000D68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Labākie skrējēji katrā vecuma grupā sacensību kopvērtējumā tiks apbalvoti ar </w:t>
      </w:r>
      <w:r w:rsidR="008F6D6A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sporta kausiem un diplomiem</w:t>
      </w:r>
      <w:r w:rsidR="00CD2A5A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082F716" w14:textId="07D5C191" w:rsidR="0008747B" w:rsidRPr="0008747B" w:rsidRDefault="006C00E9" w:rsidP="000874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8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Sacensību rezultāti un kopvērtējums būs apskatāms </w:t>
      </w:r>
      <w:hyperlink r:id="rId6" w:history="1">
        <w:r w:rsidRPr="000D68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www.ogressportacentrs.lv</w:t>
        </w:r>
      </w:hyperlink>
      <w:r w:rsidR="000874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lv-LV"/>
        </w:rPr>
        <w:t>.</w:t>
      </w:r>
    </w:p>
    <w:p w14:paraId="1A37C932" w14:textId="132B868E" w:rsidR="0008747B" w:rsidRPr="0008747B" w:rsidRDefault="0008747B" w:rsidP="000874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86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Sezonas kopvērtējuma apbalvošana 24.septembrī pēc skrējiena.</w:t>
      </w:r>
    </w:p>
    <w:p w14:paraId="36371D52" w14:textId="0BC7D5B3" w:rsidR="0090639A" w:rsidRPr="0008747B" w:rsidRDefault="0090639A" w:rsidP="000874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8747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Lai pretendētu uz kopvērtējuma balvu, jāpiedalās vismaz 10 no 13 skrējieniem.</w:t>
      </w:r>
    </w:p>
    <w:p w14:paraId="51F304F1" w14:textId="5C718BE4" w:rsidR="006C00E9" w:rsidRPr="0090639A" w:rsidRDefault="006C00E9" w:rsidP="006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 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90639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8.IZDEVUMI:</w:t>
      </w:r>
      <w:r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Sacensību rīkot</w:t>
      </w:r>
      <w:r w:rsidR="002062E0">
        <w:rPr>
          <w:rFonts w:ascii="Times New Roman" w:eastAsia="Times New Roman" w:hAnsi="Times New Roman" w:cs="Times New Roman"/>
          <w:sz w:val="24"/>
          <w:szCs w:val="24"/>
          <w:lang w:eastAsia="lv-LV"/>
        </w:rPr>
        <w:t>āji atmaksā rīkošanas izdevumus</w:t>
      </w:r>
      <w:r w:rsidR="00640832" w:rsidRPr="0090639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6954A6C" w14:textId="58550CF1" w:rsidR="0090639A" w:rsidRPr="0090639A" w:rsidRDefault="0090639A">
      <w:pPr>
        <w:rPr>
          <w:rFonts w:ascii="Times New Roman" w:hAnsi="Times New Roman" w:cs="Times New Roman"/>
          <w:sz w:val="24"/>
          <w:szCs w:val="24"/>
        </w:rPr>
      </w:pPr>
    </w:p>
    <w:p w14:paraId="7B7077B9" w14:textId="43DEBEC4" w:rsidR="0090639A" w:rsidRPr="002062E0" w:rsidRDefault="0008747B" w:rsidP="009063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E0">
        <w:rPr>
          <w:rFonts w:ascii="Times New Roman" w:hAnsi="Times New Roman" w:cs="Times New Roman"/>
          <w:b/>
          <w:sz w:val="24"/>
          <w:szCs w:val="24"/>
        </w:rPr>
        <w:t>9.CITI NOSACĪJUMI:</w:t>
      </w:r>
    </w:p>
    <w:p w14:paraId="3C95D5F4" w14:textId="77777777" w:rsidR="0008747B" w:rsidRDefault="0090639A" w:rsidP="003F758F">
      <w:pPr>
        <w:numPr>
          <w:ilvl w:val="0"/>
          <w:numId w:val="6"/>
        </w:numPr>
        <w:spacing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0639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Dalībnieks pats atbildīgs par savu veselības stāvokli izvēlētajai slodzei.</w:t>
      </w:r>
    </w:p>
    <w:p w14:paraId="3FD3F9E9" w14:textId="5A4C4F94" w:rsidR="0090639A" w:rsidRPr="0008747B" w:rsidRDefault="0090639A" w:rsidP="003F758F">
      <w:pPr>
        <w:numPr>
          <w:ilvl w:val="0"/>
          <w:numId w:val="6"/>
        </w:numPr>
        <w:spacing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8747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nepilngadīgo personu </w:t>
      </w:r>
      <w:r w:rsidRPr="0008747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veselības stāvokli un uzvedību atbild bērna vecāki vai aizbildņi.</w:t>
      </w:r>
    </w:p>
    <w:p w14:paraId="51DE4F31" w14:textId="42D1BCD6" w:rsidR="0090639A" w:rsidRPr="0008747B" w:rsidRDefault="0090639A" w:rsidP="003F758F">
      <w:pPr>
        <w:numPr>
          <w:ilvl w:val="0"/>
          <w:numId w:val="6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0639A">
        <w:rPr>
          <w:rFonts w:ascii="Times New Roman" w:hAnsi="Times New Roman" w:cs="Times New Roman"/>
          <w:sz w:val="24"/>
          <w:szCs w:val="24"/>
        </w:rPr>
        <w:t>Piesakoties sacensībām, dalībnieki apliecina, ka neiebilst sacensību laikā uzņemto fotogrāfiju izmantošanai publiskajos materiālos.</w:t>
      </w:r>
    </w:p>
    <w:sectPr w:rsidR="0090639A" w:rsidRPr="0008747B" w:rsidSect="003F75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B13F8"/>
    <w:multiLevelType w:val="hybridMultilevel"/>
    <w:tmpl w:val="AB0C89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C6290"/>
    <w:multiLevelType w:val="multilevel"/>
    <w:tmpl w:val="04AA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F244F"/>
    <w:multiLevelType w:val="hybridMultilevel"/>
    <w:tmpl w:val="AA5AB1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E39B0"/>
    <w:multiLevelType w:val="multilevel"/>
    <w:tmpl w:val="C33A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606E6"/>
    <w:multiLevelType w:val="multilevel"/>
    <w:tmpl w:val="9AF0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E9"/>
    <w:rsid w:val="00022B72"/>
    <w:rsid w:val="00041C1F"/>
    <w:rsid w:val="0008747B"/>
    <w:rsid w:val="000D686D"/>
    <w:rsid w:val="00177C23"/>
    <w:rsid w:val="002062E0"/>
    <w:rsid w:val="00224C10"/>
    <w:rsid w:val="00296555"/>
    <w:rsid w:val="002B3AB1"/>
    <w:rsid w:val="002C7047"/>
    <w:rsid w:val="003F758F"/>
    <w:rsid w:val="004C48B1"/>
    <w:rsid w:val="0055122F"/>
    <w:rsid w:val="00566751"/>
    <w:rsid w:val="005721C9"/>
    <w:rsid w:val="005A1C18"/>
    <w:rsid w:val="005B5583"/>
    <w:rsid w:val="005D64F4"/>
    <w:rsid w:val="006315C4"/>
    <w:rsid w:val="00633C57"/>
    <w:rsid w:val="00640832"/>
    <w:rsid w:val="0064242D"/>
    <w:rsid w:val="006A525D"/>
    <w:rsid w:val="006B7A9F"/>
    <w:rsid w:val="006C00E9"/>
    <w:rsid w:val="00713BF2"/>
    <w:rsid w:val="00737413"/>
    <w:rsid w:val="008F3034"/>
    <w:rsid w:val="008F6D6A"/>
    <w:rsid w:val="0090639A"/>
    <w:rsid w:val="009F0FB3"/>
    <w:rsid w:val="00A03963"/>
    <w:rsid w:val="00A50A33"/>
    <w:rsid w:val="00AA7573"/>
    <w:rsid w:val="00AB3EC6"/>
    <w:rsid w:val="00AF1868"/>
    <w:rsid w:val="00B722D8"/>
    <w:rsid w:val="00BD11B3"/>
    <w:rsid w:val="00BF37F4"/>
    <w:rsid w:val="00C00BB2"/>
    <w:rsid w:val="00C8349E"/>
    <w:rsid w:val="00CD2A5A"/>
    <w:rsid w:val="00DB5EFA"/>
    <w:rsid w:val="00DC16A7"/>
    <w:rsid w:val="00DC3B00"/>
    <w:rsid w:val="00E309AE"/>
    <w:rsid w:val="00E377FD"/>
    <w:rsid w:val="00E560F9"/>
    <w:rsid w:val="00E660B6"/>
    <w:rsid w:val="00E71E3C"/>
    <w:rsid w:val="00EC0973"/>
    <w:rsid w:val="00EC400F"/>
    <w:rsid w:val="00ED2135"/>
    <w:rsid w:val="00ED422B"/>
    <w:rsid w:val="00F06350"/>
    <w:rsid w:val="00F076FA"/>
    <w:rsid w:val="00F54579"/>
    <w:rsid w:val="00FA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818B"/>
  <w15:docId w15:val="{7B8FAD7E-7512-4090-AE3C-EB6CD1FE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349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22B72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022B72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90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4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ressportacentrs.lv/" TargetMode="External"/><Relationship Id="rId5" Type="http://schemas.openxmlformats.org/officeDocument/2006/relationships/hyperlink" Target="mailto:gunabrivule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Gatves</dc:creator>
  <cp:lastModifiedBy>Microsoft konts</cp:lastModifiedBy>
  <cp:revision>3</cp:revision>
  <dcterms:created xsi:type="dcterms:W3CDTF">2021-06-29T09:05:00Z</dcterms:created>
  <dcterms:modified xsi:type="dcterms:W3CDTF">2021-06-29T10:48:00Z</dcterms:modified>
</cp:coreProperties>
</file>