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FEC" w:rsidRDefault="00105FEC" w:rsidP="009805D6">
      <w:r>
        <w:t xml:space="preserve">                                                                                               </w:t>
      </w:r>
    </w:p>
    <w:p w:rsidR="00A73E81" w:rsidRDefault="00105FEC" w:rsidP="00105FEC">
      <w:r>
        <w:t>Saskaņots:</w:t>
      </w:r>
      <w:r w:rsidR="002B3094">
        <w:t xml:space="preserve">                                                       </w:t>
      </w:r>
      <w:r w:rsidR="00C4417E">
        <w:t xml:space="preserve">                       Apstiprinu</w:t>
      </w:r>
      <w:r w:rsidR="002B3094">
        <w:t xml:space="preserve">: </w:t>
      </w:r>
      <w:r w:rsidR="00C4417E">
        <w:t xml:space="preserve"> </w:t>
      </w:r>
    </w:p>
    <w:p w:rsidR="00105FEC" w:rsidRDefault="002B3094" w:rsidP="00A73E81">
      <w:pPr>
        <w:ind w:left="4320" w:firstLine="720"/>
      </w:pPr>
      <w:r>
        <w:t>Preiļu BJSS direktors</w:t>
      </w:r>
      <w:r w:rsidR="00A73E81" w:rsidRPr="00A73E81">
        <w:t xml:space="preserve"> </w:t>
      </w:r>
      <w:proofErr w:type="spellStart"/>
      <w:r w:rsidR="00A73E81">
        <w:t>E.Vaivods</w:t>
      </w:r>
      <w:proofErr w:type="spellEnd"/>
    </w:p>
    <w:p w:rsidR="00105FEC" w:rsidRDefault="002B3094" w:rsidP="00105FEC">
      <w:r>
        <w:t>Vārkavas pamatskolas</w:t>
      </w:r>
      <w:r w:rsidR="00105FEC">
        <w:t xml:space="preserve"> direktore </w:t>
      </w:r>
      <w:r w:rsidR="00C4417E">
        <w:t xml:space="preserve">                                                                               </w:t>
      </w:r>
    </w:p>
    <w:p w:rsidR="009805D6" w:rsidRDefault="00045CD9" w:rsidP="009805D6">
      <w:r>
        <w:t>I.</w:t>
      </w:r>
      <w:r w:rsidR="00105FEC">
        <w:t xml:space="preserve"> Dambīte</w:t>
      </w:r>
      <w:r>
        <w:t xml:space="preserve"> </w:t>
      </w:r>
      <w:proofErr w:type="spellStart"/>
      <w:r>
        <w:t>Lazdāne</w:t>
      </w:r>
      <w:proofErr w:type="spellEnd"/>
      <w:r w:rsidR="00105FEC">
        <w:t>.</w:t>
      </w:r>
      <w:r w:rsidR="002B3094">
        <w:t xml:space="preserve">                                 </w:t>
      </w:r>
      <w:r w:rsidR="00A73E81">
        <w:t xml:space="preserve">                          </w:t>
      </w:r>
      <w:r w:rsidR="00C4417E">
        <w:t xml:space="preserve"> </w:t>
      </w:r>
      <w:r w:rsidR="009805D6">
        <w:t>Saskaņots</w:t>
      </w:r>
      <w:r w:rsidR="009805D6">
        <w:t xml:space="preserve">:     </w:t>
      </w:r>
    </w:p>
    <w:p w:rsidR="009805D6" w:rsidRDefault="009805D6" w:rsidP="009805D6">
      <w:pPr>
        <w:jc w:val="center"/>
      </w:pPr>
      <w:r>
        <w:t xml:space="preserve">                                                                         </w:t>
      </w:r>
      <w:r w:rsidR="00A73E81">
        <w:t xml:space="preserve">Preiļu novada   </w:t>
      </w:r>
      <w:r>
        <w:t>Rožkalnu, Upmalu pagastu pārvaldes vadītāja</w:t>
      </w:r>
    </w:p>
    <w:p w:rsidR="009805D6" w:rsidRDefault="009805D6" w:rsidP="009805D6">
      <w:pPr>
        <w:jc w:val="right"/>
      </w:pPr>
      <w:proofErr w:type="spellStart"/>
      <w:r>
        <w:t>I.Kivleniece</w:t>
      </w:r>
      <w:proofErr w:type="spellEnd"/>
      <w:r>
        <w:t>.</w:t>
      </w:r>
    </w:p>
    <w:p w:rsidR="00105FEC" w:rsidRDefault="00105FEC" w:rsidP="00105FEC"/>
    <w:p w:rsidR="00105FEC" w:rsidRDefault="00105FEC" w:rsidP="00A73E81">
      <w:pPr>
        <w:ind w:left="1440" w:firstLine="720"/>
        <w:rPr>
          <w:b/>
        </w:rPr>
      </w:pPr>
      <w:r>
        <w:rPr>
          <w:b/>
        </w:rPr>
        <w:t>PIEDZĪVOJMU SKR</w:t>
      </w:r>
      <w:r w:rsidR="002B3094">
        <w:rPr>
          <w:b/>
        </w:rPr>
        <w:t>ĒJIENA „VĀRKAVAS  BEZCEĻI – 202</w:t>
      </w:r>
      <w:r w:rsidR="00FD577B">
        <w:rPr>
          <w:b/>
        </w:rPr>
        <w:t>3</w:t>
      </w:r>
      <w:r>
        <w:rPr>
          <w:b/>
        </w:rPr>
        <w:t>”</w:t>
      </w:r>
    </w:p>
    <w:p w:rsidR="00105FEC" w:rsidRDefault="00105FEC" w:rsidP="00A73E81">
      <w:pPr>
        <w:ind w:left="3600" w:firstLine="720"/>
      </w:pPr>
      <w:r>
        <w:t>N O L I K U M S.</w:t>
      </w:r>
    </w:p>
    <w:p w:rsidR="00105FEC" w:rsidRDefault="00105FEC" w:rsidP="00105FEC">
      <w:pPr>
        <w:jc w:val="center"/>
      </w:pPr>
    </w:p>
    <w:p w:rsidR="00105FEC" w:rsidRDefault="00105FEC" w:rsidP="00105FEC">
      <w:pPr>
        <w:ind w:firstLine="720"/>
        <w:jc w:val="center"/>
        <w:rPr>
          <w:b/>
        </w:rPr>
      </w:pPr>
      <w:r>
        <w:rPr>
          <w:b/>
        </w:rPr>
        <w:t>Mērķis un uzdevumi.</w:t>
      </w:r>
    </w:p>
    <w:p w:rsidR="00105FEC" w:rsidRDefault="00105FEC" w:rsidP="00105FEC">
      <w:pPr>
        <w:jc w:val="both"/>
      </w:pPr>
      <w:r>
        <w:t xml:space="preserve">1.Popularizēt skriešanu un veselīgu dzīvesveidu </w:t>
      </w:r>
      <w:r w:rsidR="00A73E81">
        <w:t xml:space="preserve">Preiļu </w:t>
      </w:r>
      <w:bookmarkStart w:id="0" w:name="_GoBack"/>
      <w:bookmarkEnd w:id="0"/>
      <w:r>
        <w:t>novada un valsts iedzīvotāju vidū.</w:t>
      </w:r>
    </w:p>
    <w:p w:rsidR="00105FEC" w:rsidRDefault="00105FEC" w:rsidP="00105FEC">
      <w:pPr>
        <w:jc w:val="both"/>
      </w:pPr>
      <w:r>
        <w:t>2.Noskaidrot labākos skrējējus šķēršļotā apvidū.</w:t>
      </w:r>
    </w:p>
    <w:p w:rsidR="00105FEC" w:rsidRDefault="00105FEC" w:rsidP="00105FEC">
      <w:pPr>
        <w:ind w:left="360"/>
        <w:jc w:val="both"/>
      </w:pPr>
    </w:p>
    <w:p w:rsidR="00105FEC" w:rsidRDefault="00105FEC" w:rsidP="00105FEC">
      <w:pPr>
        <w:ind w:left="720"/>
        <w:jc w:val="center"/>
        <w:rPr>
          <w:b/>
        </w:rPr>
      </w:pPr>
      <w:r>
        <w:rPr>
          <w:b/>
        </w:rPr>
        <w:t>Vieta un laiks.</w:t>
      </w:r>
    </w:p>
    <w:p w:rsidR="00105FEC" w:rsidRDefault="00105FEC" w:rsidP="00105FEC">
      <w:pPr>
        <w:jc w:val="both"/>
      </w:pPr>
      <w:r>
        <w:t xml:space="preserve">  Sacensības sāksies Vā</w:t>
      </w:r>
      <w:r w:rsidR="00FD577B">
        <w:t xml:space="preserve">rkavas </w:t>
      </w:r>
      <w:r w:rsidR="009B2549">
        <w:t>pamatskolas</w:t>
      </w:r>
      <w:r w:rsidR="00FD577B">
        <w:t xml:space="preserve"> stadionā 2023.gada 8</w:t>
      </w:r>
      <w:r w:rsidR="009B2549">
        <w:t xml:space="preserve">. septembrī pl. </w:t>
      </w:r>
      <w:r>
        <w:t xml:space="preserve"> 15.00.</w:t>
      </w:r>
    </w:p>
    <w:p w:rsidR="00105FEC" w:rsidRDefault="00105FEC" w:rsidP="00105FEC">
      <w:pPr>
        <w:jc w:val="both"/>
      </w:pPr>
    </w:p>
    <w:p w:rsidR="00105FEC" w:rsidRDefault="00105FEC" w:rsidP="00105FEC">
      <w:pPr>
        <w:jc w:val="center"/>
        <w:rPr>
          <w:b/>
        </w:rPr>
      </w:pPr>
      <w:r>
        <w:rPr>
          <w:b/>
        </w:rPr>
        <w:t>Vadība.</w:t>
      </w:r>
    </w:p>
    <w:p w:rsidR="00105FEC" w:rsidRDefault="00105FEC" w:rsidP="00105FEC">
      <w:pPr>
        <w:jc w:val="both"/>
      </w:pPr>
      <w:r>
        <w:t xml:space="preserve">       Sacensības organizē un vada </w:t>
      </w:r>
      <w:r w:rsidR="009B2549">
        <w:t xml:space="preserve">Preiļu </w:t>
      </w:r>
      <w:r>
        <w:t xml:space="preserve">novada </w:t>
      </w:r>
      <w:r w:rsidR="004616E9">
        <w:t xml:space="preserve">BJSS pieaugušo sporta </w:t>
      </w:r>
      <w:r>
        <w:t>organizatori. Galvenais tiesnesis S.Stankevičs, vec. laika tiesnesis E.</w:t>
      </w:r>
      <w:r w:rsidR="009B2549">
        <w:t xml:space="preserve"> </w:t>
      </w:r>
      <w:r>
        <w:t xml:space="preserve">Vaivods, sekretāre </w:t>
      </w:r>
      <w:r w:rsidR="002B73FD">
        <w:t>V.</w:t>
      </w:r>
      <w:r w:rsidR="009B2549">
        <w:t xml:space="preserve"> </w:t>
      </w:r>
      <w:r w:rsidR="002B73FD">
        <w:t>Neištadte</w:t>
      </w:r>
    </w:p>
    <w:p w:rsidR="00105FEC" w:rsidRDefault="00105FEC" w:rsidP="00105FEC">
      <w:pPr>
        <w:jc w:val="both"/>
      </w:pPr>
      <w:r>
        <w:t xml:space="preserve"> </w:t>
      </w:r>
    </w:p>
    <w:p w:rsidR="00105FEC" w:rsidRDefault="00105FEC" w:rsidP="00105FEC">
      <w:pPr>
        <w:jc w:val="center"/>
        <w:rPr>
          <w:b/>
        </w:rPr>
      </w:pPr>
      <w:r>
        <w:rPr>
          <w:b/>
        </w:rPr>
        <w:t>Dalībnieki.</w:t>
      </w:r>
    </w:p>
    <w:p w:rsidR="00105FEC" w:rsidRDefault="00105FEC" w:rsidP="004616E9">
      <w:pPr>
        <w:jc w:val="both"/>
      </w:pPr>
      <w:r>
        <w:t xml:space="preserve"> Vecuma grupas vīriešiem un sievietēm:</w:t>
      </w:r>
    </w:p>
    <w:tbl>
      <w:tblPr>
        <w:tblW w:w="0" w:type="auto"/>
        <w:jc w:val="center"/>
        <w:tblLook w:val="01E0" w:firstRow="1" w:lastRow="1" w:firstColumn="1" w:lastColumn="1" w:noHBand="0" w:noVBand="0"/>
      </w:tblPr>
      <w:tblGrid>
        <w:gridCol w:w="5714"/>
      </w:tblGrid>
      <w:tr w:rsidR="00105FEC" w:rsidTr="00105FEC">
        <w:trPr>
          <w:jc w:val="center"/>
        </w:trPr>
        <w:tc>
          <w:tcPr>
            <w:tcW w:w="5714" w:type="dxa"/>
            <w:hideMark/>
          </w:tcPr>
          <w:p w:rsidR="00105FEC" w:rsidRDefault="00FD577B">
            <w:pPr>
              <w:tabs>
                <w:tab w:val="left" w:pos="2700"/>
              </w:tabs>
            </w:pPr>
            <w:r>
              <w:t>1.</w:t>
            </w:r>
            <w:r w:rsidR="004616E9">
              <w:t xml:space="preserve"> </w:t>
            </w:r>
            <w:r>
              <w:t xml:space="preserve"> 2011</w:t>
            </w:r>
            <w:r w:rsidR="00105FEC">
              <w:t>.g. dzimušie un jaunāki</w:t>
            </w:r>
          </w:p>
          <w:p w:rsidR="00105FEC" w:rsidRDefault="00FD577B">
            <w:pPr>
              <w:tabs>
                <w:tab w:val="left" w:pos="2700"/>
              </w:tabs>
            </w:pPr>
            <w:r>
              <w:t xml:space="preserve">2. </w:t>
            </w:r>
            <w:r w:rsidR="004616E9">
              <w:t xml:space="preserve"> </w:t>
            </w:r>
            <w:r>
              <w:t>2008.g. - 2010</w:t>
            </w:r>
            <w:r w:rsidR="00105FEC">
              <w:t>.g. dzimušie</w:t>
            </w:r>
          </w:p>
          <w:p w:rsidR="00105FEC" w:rsidRDefault="00FD577B">
            <w:pPr>
              <w:tabs>
                <w:tab w:val="left" w:pos="2700"/>
              </w:tabs>
            </w:pPr>
            <w:r>
              <w:t>3.</w:t>
            </w:r>
            <w:r w:rsidR="004616E9">
              <w:t xml:space="preserve"> </w:t>
            </w:r>
            <w:r>
              <w:t xml:space="preserve"> 2005.g. - 2007</w:t>
            </w:r>
            <w:r w:rsidR="00105FEC">
              <w:t>.g. dzimušie</w:t>
            </w:r>
          </w:p>
          <w:p w:rsidR="00105FEC" w:rsidRDefault="00FD577B">
            <w:pPr>
              <w:tabs>
                <w:tab w:val="left" w:pos="2700"/>
              </w:tabs>
            </w:pPr>
            <w:r>
              <w:t xml:space="preserve">4. </w:t>
            </w:r>
            <w:r w:rsidR="004616E9">
              <w:t xml:space="preserve"> </w:t>
            </w:r>
            <w:r>
              <w:t>1989.g. - 2004</w:t>
            </w:r>
            <w:r w:rsidR="00105FEC">
              <w:t>.g. dzimušie</w:t>
            </w:r>
          </w:p>
          <w:p w:rsidR="00105FEC" w:rsidRDefault="00FD577B">
            <w:pPr>
              <w:tabs>
                <w:tab w:val="left" w:pos="2700"/>
              </w:tabs>
              <w:jc w:val="both"/>
            </w:pPr>
            <w:r>
              <w:t xml:space="preserve">5. </w:t>
            </w:r>
            <w:r w:rsidR="004616E9">
              <w:t xml:space="preserve"> </w:t>
            </w:r>
            <w:r>
              <w:t>1978.g. - 1988</w:t>
            </w:r>
            <w:r w:rsidR="00105FEC">
              <w:t>.g. dzimušie</w:t>
            </w:r>
          </w:p>
          <w:p w:rsidR="00105FEC" w:rsidRDefault="00FD577B">
            <w:r>
              <w:t xml:space="preserve">6. </w:t>
            </w:r>
            <w:r w:rsidR="004616E9">
              <w:t xml:space="preserve"> </w:t>
            </w:r>
            <w:r>
              <w:t>1967.g.- 1977</w:t>
            </w:r>
            <w:r w:rsidR="00105FEC">
              <w:t>.g. dzimušie</w:t>
            </w:r>
          </w:p>
          <w:p w:rsidR="00105FEC" w:rsidRDefault="00FD577B">
            <w:r>
              <w:t>7.</w:t>
            </w:r>
            <w:r w:rsidR="004616E9">
              <w:t xml:space="preserve"> </w:t>
            </w:r>
            <w:r>
              <w:t xml:space="preserve"> 1956.g. -1966</w:t>
            </w:r>
            <w:r w:rsidR="00105FEC">
              <w:t>.g. dzimušie</w:t>
            </w:r>
          </w:p>
          <w:p w:rsidR="004616E9" w:rsidRDefault="00FD577B">
            <w:r>
              <w:t xml:space="preserve">8. </w:t>
            </w:r>
            <w:r w:rsidR="004616E9">
              <w:t xml:space="preserve"> </w:t>
            </w:r>
            <w:r>
              <w:t>1955</w:t>
            </w:r>
            <w:r w:rsidR="00105FEC">
              <w:t>.g. dzimuši un vecāki.</w:t>
            </w:r>
            <w:r w:rsidR="004616E9">
              <w:t xml:space="preserve"> </w:t>
            </w:r>
          </w:p>
          <w:p w:rsidR="00105FEC" w:rsidRPr="004616E9" w:rsidRDefault="00105FEC"/>
        </w:tc>
      </w:tr>
    </w:tbl>
    <w:p w:rsidR="00105FEC" w:rsidRDefault="00105FEC" w:rsidP="00105FEC">
      <w:pPr>
        <w:jc w:val="center"/>
        <w:rPr>
          <w:b/>
        </w:rPr>
      </w:pPr>
      <w:r>
        <w:rPr>
          <w:b/>
        </w:rPr>
        <w:t>Distance.</w:t>
      </w:r>
    </w:p>
    <w:p w:rsidR="00105FEC" w:rsidRDefault="00105FEC" w:rsidP="00105FEC">
      <w:pPr>
        <w:jc w:val="both"/>
      </w:pPr>
      <w:r>
        <w:t xml:space="preserve">Distances garums 6700m </w:t>
      </w:r>
      <w:r w:rsidR="004616E9">
        <w:t>Upmalas</w:t>
      </w:r>
      <w:r>
        <w:t xml:space="preserve"> </w:t>
      </w:r>
      <w:r w:rsidR="004616E9">
        <w:t>pagasta</w:t>
      </w:r>
      <w:r>
        <w:t xml:space="preserve"> teritorijā. Visi dalībnieki startē kopā. Distancē reljefs un segums mainīgs: stadiona celiņš, asfalts, lauku ceļi, pļavas, līču pļavas, purvs, ūdens šķēršļi. Starts Vārkavas</w:t>
      </w:r>
      <w:r w:rsidR="004616E9">
        <w:t xml:space="preserve"> pamatskolas</w:t>
      </w:r>
      <w:r>
        <w:t xml:space="preserve"> stadionā, finišs pie </w:t>
      </w:r>
      <w:proofErr w:type="spellStart"/>
      <w:r>
        <w:t>Vecvārkavas</w:t>
      </w:r>
      <w:proofErr w:type="spellEnd"/>
      <w:r>
        <w:t xml:space="preserve"> parka estrādes. Trase marķēta.</w:t>
      </w:r>
    </w:p>
    <w:p w:rsidR="00105FEC" w:rsidRDefault="00105FEC" w:rsidP="00105FEC">
      <w:pPr>
        <w:jc w:val="center"/>
      </w:pPr>
      <w:r>
        <w:rPr>
          <w:b/>
        </w:rPr>
        <w:t>Vērtēšana.</w:t>
      </w:r>
    </w:p>
    <w:p w:rsidR="00105FEC" w:rsidRDefault="00105FEC" w:rsidP="00105FEC">
      <w:pPr>
        <w:jc w:val="both"/>
      </w:pPr>
      <w:r>
        <w:t>Sacensību 1.-3. vietas ieguvēji katrā vecuma grupā tiks apbalvoti ar medaļām. Ātrākie 3 vīrieši un 3 sievietes kopvērtējumā saņems kausus. Katrs dalībnieks pēc distances beigšanas saņems diplomu ar savu izcīnīto vietu.</w:t>
      </w:r>
    </w:p>
    <w:p w:rsidR="00105FEC" w:rsidRDefault="00105FEC" w:rsidP="00105FEC">
      <w:pPr>
        <w:jc w:val="both"/>
      </w:pPr>
    </w:p>
    <w:p w:rsidR="00105FEC" w:rsidRDefault="00105FEC" w:rsidP="00105FEC">
      <w:pPr>
        <w:jc w:val="center"/>
        <w:rPr>
          <w:b/>
        </w:rPr>
      </w:pPr>
      <w:r>
        <w:rPr>
          <w:b/>
        </w:rPr>
        <w:t>Pieteikumi.</w:t>
      </w:r>
    </w:p>
    <w:p w:rsidR="00105FEC" w:rsidRDefault="00105FEC" w:rsidP="00105FEC">
      <w:pPr>
        <w:jc w:val="both"/>
      </w:pPr>
      <w:r>
        <w:t xml:space="preserve">Pieteikties iepriekš </w:t>
      </w:r>
      <w:r w:rsidR="009B2549">
        <w:t>vai sacensību dienā līdz pl.14.0</w:t>
      </w:r>
      <w:r>
        <w:t xml:space="preserve">0. Telefoni pieteikumam 29641392 vai </w:t>
      </w:r>
      <w:r w:rsidR="002B73FD">
        <w:t>20262511</w:t>
      </w:r>
      <w:r>
        <w:t>.</w:t>
      </w:r>
    </w:p>
    <w:p w:rsidR="00105FEC" w:rsidRDefault="00105FEC" w:rsidP="00105FEC">
      <w:pPr>
        <w:jc w:val="both"/>
      </w:pPr>
    </w:p>
    <w:p w:rsidR="009805D6" w:rsidRDefault="00105FEC" w:rsidP="00105FEC">
      <w:pPr>
        <w:jc w:val="both"/>
        <w:rPr>
          <w:b/>
        </w:rPr>
      </w:pPr>
      <w:r>
        <w:rPr>
          <w:b/>
        </w:rPr>
        <w:t xml:space="preserve"> Speciālie noteikumi.</w:t>
      </w:r>
    </w:p>
    <w:p w:rsidR="009805D6" w:rsidRDefault="009805D6" w:rsidP="00105FEC">
      <w:pPr>
        <w:jc w:val="both"/>
      </w:pPr>
      <w:r w:rsidRPr="009805D6">
        <w:t>Komandējošās organizācijas atbildīgas par savas komandas spēlētāju veselības stāvokli</w:t>
      </w:r>
    </w:p>
    <w:p w:rsidR="00A73E81" w:rsidRDefault="00A73E81" w:rsidP="00105FEC">
      <w:pPr>
        <w:jc w:val="both"/>
      </w:pPr>
      <w:r w:rsidRPr="00A73E81">
        <w:t>Piesakoties sacensībām, dalībnieki apliecina, ka neiebilst savu personas datu apstrādei sacensību protokolos u sacensību laikā uzņemto fotogrāfiju un videomateriālu izmantošanai sacensību publiskajos materiālos ar mērķi iestādes darba popularizēšana, audzēkņu sasniegumu atspoguļošana.</w:t>
      </w:r>
    </w:p>
    <w:p w:rsidR="009805D6" w:rsidRDefault="009805D6" w:rsidP="009805D6">
      <w:pPr>
        <w:jc w:val="both"/>
      </w:pPr>
      <w:r w:rsidRPr="009805D6">
        <w:t>Sacensību dalībniekiem, organizatoriem un atbalsta personālam ir jāievēro valstī spēkā esošie MK noteikumi Nr.360 “Epidemioloģiskās drošības pasākumi Covid-19 infekcijas izplatības ierobežošanai” Sacensību organizators Preiļu novada izglītības iestāde Preiļu novada BJSS, reģistrācijas nr. 4271902192, apliecina, ka personu dati netiks nodoti trešajām personām un tiks izmantoti vienīgi sacensību vajadzībām. Jūsu personas datu apstrādes pārzinis ir Preiļu novada Izglītības pārvalde, reģistrācijas Nr. 40900025196, adrese Rēzeknes iela 26, Preiļi, Preiļu novads, LV-5301.</w:t>
      </w:r>
    </w:p>
    <w:sectPr w:rsidR="009805D6" w:rsidSect="00A73E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017F7E"/>
    <w:multiLevelType w:val="hybridMultilevel"/>
    <w:tmpl w:val="B3C075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EC"/>
    <w:rsid w:val="00045CD9"/>
    <w:rsid w:val="00105FEC"/>
    <w:rsid w:val="002B3094"/>
    <w:rsid w:val="002B73FD"/>
    <w:rsid w:val="003764D0"/>
    <w:rsid w:val="00392D32"/>
    <w:rsid w:val="004616E9"/>
    <w:rsid w:val="009805D6"/>
    <w:rsid w:val="009B2549"/>
    <w:rsid w:val="00A73E81"/>
    <w:rsid w:val="00BE635C"/>
    <w:rsid w:val="00C4417E"/>
    <w:rsid w:val="00FD57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2E7B"/>
  <w15:chartTrackingRefBased/>
  <w15:docId w15:val="{2E940916-7E58-42E6-AE65-D695C5D2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FE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3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35C"/>
    <w:rPr>
      <w:rFonts w:ascii="Segoe UI" w:eastAsia="Times New Roman" w:hAnsi="Segoe UI" w:cs="Segoe UI"/>
      <w:sz w:val="18"/>
      <w:szCs w:val="18"/>
      <w:lang w:eastAsia="lv-LV"/>
    </w:rPr>
  </w:style>
  <w:style w:type="paragraph" w:styleId="ListParagraph">
    <w:name w:val="List Paragraph"/>
    <w:basedOn w:val="Normal"/>
    <w:uiPriority w:val="34"/>
    <w:qFormat/>
    <w:rsid w:val="00980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1917</Words>
  <Characters>1093</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Sporta Sk</dc:creator>
  <cp:keywords/>
  <dc:description/>
  <cp:lastModifiedBy>Viktorija Neistadte</cp:lastModifiedBy>
  <cp:revision>4</cp:revision>
  <cp:lastPrinted>2023-09-01T12:33:00Z</cp:lastPrinted>
  <dcterms:created xsi:type="dcterms:W3CDTF">2023-08-30T06:21:00Z</dcterms:created>
  <dcterms:modified xsi:type="dcterms:W3CDTF">2023-09-01T12:50:00Z</dcterms:modified>
</cp:coreProperties>
</file>